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D1B9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13668811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5F7EB031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1A3A3499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4600A188" w14:textId="77777777"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E07FB2" w:rsidRPr="00E07FB2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Zvýšení digitální úrovně ve společnosti SOPACK s.r.o.</w:t>
      </w:r>
      <w:r w:rsidR="006C21F6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14:paraId="2141B0FB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02F471A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60C799F1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469A92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48B7857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5947168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ACF676B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3F88B9A8" w14:textId="52D62E55" w:rsidR="00214BC5" w:rsidRDefault="004B4F17" w:rsidP="00214BC5">
      <w:pPr>
        <w:rPr>
          <w:rFonts w:asciiTheme="majorHAnsi" w:hAnsiTheme="majorHAnsi" w:cs="Cambria"/>
          <w:sz w:val="22"/>
          <w:szCs w:val="22"/>
        </w:rPr>
      </w:pPr>
      <w:r w:rsidRPr="004B4F17">
        <w:rPr>
          <w:rFonts w:asciiTheme="majorHAnsi" w:hAnsiTheme="majorHAnsi" w:cs="Cambria"/>
          <w:sz w:val="22"/>
          <w:szCs w:val="22"/>
        </w:rPr>
        <w:t>Dodavatel předkládá seznam významných dodávek realizovaných účastníkem v posledních 3 letech před zahájením výběrového řízení včetně uvedení ceny a doby poskytnutí a identifikace objednatele. Dodavatel prokazuje splnění technických kvalifikačních předpokladů dle čl. 13 Zadávací dokumentace.</w:t>
      </w:r>
    </w:p>
    <w:p w14:paraId="3E4D8432" w14:textId="77777777" w:rsidR="004B4F17" w:rsidRPr="00214BC5" w:rsidRDefault="004B4F17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6F89AD86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7B473952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766EF014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18FD21AF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4201F823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60992E14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647A9076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0FD2DBFA" w14:textId="77777777" w:rsidR="008D0C46" w:rsidRDefault="002B535B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74DC7AF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DF25173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042B908F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6556118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4D19DD1C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D04E84A" w14:textId="77777777" w:rsidR="008D0C46" w:rsidRDefault="002B535B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0504E86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3E15D3F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7C3094F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40490A38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5DDED778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444620C" w14:textId="77777777" w:rsidR="008D0C46" w:rsidRDefault="002B535B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E724F41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02577C35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144C003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5872D39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B4F17" w14:paraId="7BE7268F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18DE7192" w14:textId="5E75FED7" w:rsidR="004B4F17" w:rsidRPr="0019469A" w:rsidRDefault="004B4F17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8B79A06" w14:textId="6FBE5CBD" w:rsidR="004B4F17" w:rsidRPr="0019469A" w:rsidRDefault="004B4F17" w:rsidP="00655AA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69CA38F" w14:textId="74F8A84E" w:rsidR="004B4F17" w:rsidRPr="0019469A" w:rsidRDefault="004B4F17" w:rsidP="00655AA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623B7472" w14:textId="025DBD0A" w:rsidR="004B4F17" w:rsidRPr="0019469A" w:rsidRDefault="004B4F17" w:rsidP="00655AA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DEF2EE7" w14:textId="6129D01E" w:rsidR="004B4F17" w:rsidRPr="0019469A" w:rsidRDefault="004B4F17" w:rsidP="00655AA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7CC34356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48FD08DC" w14:textId="77777777" w:rsidR="00C10ED6" w:rsidRDefault="002B535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2E49B9D6" w14:textId="77777777" w:rsidR="00C10ED6" w:rsidRDefault="002B535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5D6B1F62" w14:textId="77777777" w:rsidR="00C10ED6" w:rsidRDefault="002B535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719FC7DE" w14:textId="77777777" w:rsidR="00C10ED6" w:rsidRDefault="002B535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9C3849D" w14:textId="77777777" w:rsidR="00C10ED6" w:rsidRDefault="002B535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9FB454F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679EC655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512B9487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0FEDDD3B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334CE046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2744ADFB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CAB3" w14:textId="77777777" w:rsidR="002F3D34" w:rsidRDefault="002F3D34" w:rsidP="0072224E">
      <w:r>
        <w:separator/>
      </w:r>
    </w:p>
  </w:endnote>
  <w:endnote w:type="continuationSeparator" w:id="0">
    <w:p w14:paraId="632E402A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189C" w14:textId="77777777" w:rsidR="002F3D34" w:rsidRDefault="002F3D34" w:rsidP="0072224E">
      <w:r>
        <w:separator/>
      </w:r>
    </w:p>
  </w:footnote>
  <w:footnote w:type="continuationSeparator" w:id="0">
    <w:p w14:paraId="22625F47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4273827">
    <w:abstractNumId w:val="4"/>
  </w:num>
  <w:num w:numId="2" w16cid:durableId="1737124321">
    <w:abstractNumId w:val="1"/>
  </w:num>
  <w:num w:numId="3" w16cid:durableId="793444824">
    <w:abstractNumId w:val="2"/>
  </w:num>
  <w:num w:numId="4" w16cid:durableId="104545395">
    <w:abstractNumId w:val="0"/>
  </w:num>
  <w:num w:numId="5" w16cid:durableId="435322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22D05"/>
    <w:rsid w:val="00205A6E"/>
    <w:rsid w:val="00214BC5"/>
    <w:rsid w:val="00237A46"/>
    <w:rsid w:val="00242F59"/>
    <w:rsid w:val="002B535B"/>
    <w:rsid w:val="002F3D34"/>
    <w:rsid w:val="00331B27"/>
    <w:rsid w:val="00357EEF"/>
    <w:rsid w:val="003A260E"/>
    <w:rsid w:val="003B24C6"/>
    <w:rsid w:val="003B6943"/>
    <w:rsid w:val="003D0458"/>
    <w:rsid w:val="0040698E"/>
    <w:rsid w:val="004560E4"/>
    <w:rsid w:val="004656DB"/>
    <w:rsid w:val="00492A7A"/>
    <w:rsid w:val="004A2F88"/>
    <w:rsid w:val="004A52AD"/>
    <w:rsid w:val="004B102A"/>
    <w:rsid w:val="004B35E8"/>
    <w:rsid w:val="004B4F17"/>
    <w:rsid w:val="004C046A"/>
    <w:rsid w:val="004C5053"/>
    <w:rsid w:val="005262CF"/>
    <w:rsid w:val="00530CE4"/>
    <w:rsid w:val="00577366"/>
    <w:rsid w:val="00593381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63542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43D7B"/>
    <w:rsid w:val="009509D9"/>
    <w:rsid w:val="00992748"/>
    <w:rsid w:val="009B0E0C"/>
    <w:rsid w:val="009D0A2C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C62E6"/>
    <w:rsid w:val="00C00F21"/>
    <w:rsid w:val="00C06065"/>
    <w:rsid w:val="00C10ED6"/>
    <w:rsid w:val="00C40683"/>
    <w:rsid w:val="00C5755F"/>
    <w:rsid w:val="00C809E4"/>
    <w:rsid w:val="00C93318"/>
    <w:rsid w:val="00E03F48"/>
    <w:rsid w:val="00E07FB2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0844"/>
  <w15:docId w15:val="{519AB9DA-8157-4116-A6D9-627AC61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38</cp:revision>
  <dcterms:created xsi:type="dcterms:W3CDTF">2020-08-17T07:43:00Z</dcterms:created>
  <dcterms:modified xsi:type="dcterms:W3CDTF">2025-07-21T11:05:00Z</dcterms:modified>
</cp:coreProperties>
</file>